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CDD" w:rsidRDefault="00354896">
      <w:pPr>
        <w:rPr>
          <w:noProof/>
        </w:rPr>
      </w:pPr>
      <w:r>
        <w:rPr>
          <w:noProof/>
        </w:rPr>
        <w:drawing>
          <wp:inline distT="0" distB="0" distL="0" distR="0">
            <wp:extent cx="1790700" cy="1790700"/>
            <wp:effectExtent l="19050" t="0" r="0" b="0"/>
            <wp:docPr id="10" name="Picture 9" descr="un_styl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_stylo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 w:rsidR="003D2CDD">
        <w:t xml:space="preserve"> Ce stylo rose coute un euro soixante.</w:t>
      </w:r>
      <w:r>
        <w:t xml:space="preserve"> </w:t>
      </w:r>
    </w:p>
    <w:p w:rsidR="003D2CDD" w:rsidRDefault="00354896">
      <w:pPr>
        <w:rPr>
          <w:noProof/>
        </w:rPr>
      </w:pPr>
      <w:r>
        <w:rPr>
          <w:noProof/>
        </w:rPr>
        <w:drawing>
          <wp:inline distT="0" distB="0" distL="0" distR="0">
            <wp:extent cx="1333333" cy="1333333"/>
            <wp:effectExtent l="19050" t="0" r="167" b="0"/>
            <wp:docPr id="11" name="Picture 10" descr="calculatric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lculatrice.bmp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333" cy="13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 w:rsidR="003D2CDD">
        <w:rPr>
          <w:noProof/>
        </w:rPr>
        <w:t xml:space="preserve">  Cet calculatrice bleu coute un euro soixante un.</w:t>
      </w:r>
    </w:p>
    <w:p w:rsidR="000D11C8" w:rsidRDefault="00354896">
      <w:r>
        <w:rPr>
          <w:noProof/>
        </w:rPr>
        <w:lastRenderedPageBreak/>
        <w:drawing>
          <wp:inline distT="0" distB="0" distL="0" distR="0">
            <wp:extent cx="1333333" cy="1333333"/>
            <wp:effectExtent l="19050" t="0" r="167" b="0"/>
            <wp:docPr id="12" name="Picture 11" descr="classeu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asseur.bmp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333" cy="13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 w:rsidR="003D2CDD">
        <w:rPr>
          <w:noProof/>
        </w:rPr>
        <w:t xml:space="preserve"> Ce classeur violet coute duex euros soixante.</w:t>
      </w:r>
      <w:r>
        <w:rPr>
          <w:noProof/>
        </w:rPr>
        <w:drawing>
          <wp:inline distT="0" distB="0" distL="0" distR="0">
            <wp:extent cx="1954757" cy="1571625"/>
            <wp:effectExtent l="19050" t="0" r="7393" b="0"/>
            <wp:docPr id="13" name="Picture 12" descr="cray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ayon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4757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 w:rsidR="003D2CDD">
        <w:t>Ce stylo orange coute un euro quatre-vingts.</w:t>
      </w:r>
      <w:r>
        <w:t xml:space="preserve">   </w:t>
      </w:r>
      <w:r>
        <w:rPr>
          <w:noProof/>
        </w:rPr>
        <w:drawing>
          <wp:inline distT="0" distB="0" distL="0" distR="0">
            <wp:extent cx="1790700" cy="1790700"/>
            <wp:effectExtent l="19050" t="0" r="0" b="0"/>
            <wp:docPr id="15" name="Picture 14" descr="gom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mme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 w:rsidR="000D11C8">
        <w:t xml:space="preserve"> Cet gomme bleu coute un euro quatre-vingts trois.</w:t>
      </w:r>
    </w:p>
    <w:p w:rsidR="00174906" w:rsidRDefault="00354896">
      <w:pPr>
        <w:rPr>
          <w:noProof/>
        </w:rPr>
      </w:pPr>
      <w:r>
        <w:t xml:space="preserve"> </w:t>
      </w:r>
      <w:r>
        <w:rPr>
          <w:noProof/>
        </w:rPr>
        <w:drawing>
          <wp:inline distT="0" distB="0" distL="0" distR="0">
            <wp:extent cx="1333333" cy="1333333"/>
            <wp:effectExtent l="19050" t="0" r="167" b="0"/>
            <wp:docPr id="16" name="Picture 15" descr="Trouss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ousse.bmp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333" cy="13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2CDD">
        <w:t>Cet trousse rose coute un euro soixante-dix duex.</w:t>
      </w:r>
    </w:p>
    <w:p w:rsidR="00354896" w:rsidRDefault="00354896">
      <w:pPr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1333333" cy="1333333"/>
            <wp:effectExtent l="19050" t="0" r="167" b="0"/>
            <wp:docPr id="17" name="Picture 16" descr="sac a do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c a dos.bmp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333" cy="13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  <w:r w:rsidR="003D2CDD">
        <w:rPr>
          <w:noProof/>
        </w:rPr>
        <w:t>Ce sac a dos orange coute un euro soixante duex.</w:t>
      </w:r>
      <w:r>
        <w:rPr>
          <w:noProof/>
        </w:rPr>
        <w:t xml:space="preserve"> </w:t>
      </w:r>
      <w:r w:rsidR="003D2CDD">
        <w:rPr>
          <w:noProof/>
        </w:rPr>
        <w:t xml:space="preserve">   </w:t>
      </w:r>
      <w:r>
        <w:rPr>
          <w:noProof/>
        </w:rPr>
        <w:drawing>
          <wp:inline distT="0" distB="0" distL="0" distR="0">
            <wp:extent cx="1730651" cy="2200275"/>
            <wp:effectExtent l="19050" t="0" r="2899" b="0"/>
            <wp:docPr id="18" name="Picture 17" descr="reg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gle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0651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2CDD">
        <w:rPr>
          <w:noProof/>
        </w:rPr>
        <w:t xml:space="preserve"> Cet regle bleu coute deux euros soixante-dix. </w:t>
      </w:r>
      <w:r>
        <w:rPr>
          <w:noProof/>
        </w:rPr>
        <w:drawing>
          <wp:inline distT="0" distB="0" distL="0" distR="0">
            <wp:extent cx="1590476" cy="1476191"/>
            <wp:effectExtent l="19050" t="0" r="0" b="0"/>
            <wp:docPr id="19" name="Picture 18" descr="livr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vre.bmp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0476" cy="147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2CDD">
        <w:rPr>
          <w:noProof/>
        </w:rPr>
        <w:t>Ce livre gris coute un euro soixante-dix un.</w:t>
      </w:r>
    </w:p>
    <w:p w:rsidR="003D2CDD" w:rsidRDefault="003D2CDD">
      <w:r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1963918" cy="1905000"/>
            <wp:effectExtent l="19050" t="0" r="0" b="0"/>
            <wp:docPr id="1" name="Picture 0" descr="chai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ier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3918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>Ce cahier orange coute un euro soixante.</w:t>
      </w:r>
    </w:p>
    <w:sectPr w:rsidR="003D2CDD" w:rsidSect="001749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54896"/>
    <w:rsid w:val="00033CC7"/>
    <w:rsid w:val="000D11C8"/>
    <w:rsid w:val="00174906"/>
    <w:rsid w:val="00354896"/>
    <w:rsid w:val="003D2CDD"/>
    <w:rsid w:val="00516940"/>
    <w:rsid w:val="007E156E"/>
    <w:rsid w:val="00A92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9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4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8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gif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4DD92-1D0A-45BD-9383-14CBDDFE1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73</Words>
  <Characters>420</Characters>
  <Application>Microsoft Office Word</Application>
  <DocSecurity>0</DocSecurity>
  <Lines>3</Lines>
  <Paragraphs>1</Paragraphs>
  <ScaleCrop>false</ScaleCrop>
  <Company>Clayton Public Schools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s14002</dc:creator>
  <cp:lastModifiedBy>s14002</cp:lastModifiedBy>
  <cp:revision>3</cp:revision>
  <cp:lastPrinted>2012-02-02T17:51:00Z</cp:lastPrinted>
  <dcterms:created xsi:type="dcterms:W3CDTF">2012-01-31T18:00:00Z</dcterms:created>
  <dcterms:modified xsi:type="dcterms:W3CDTF">2012-02-02T17:57:00Z</dcterms:modified>
</cp:coreProperties>
</file>